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9E" w:rsidRPr="004F3CC6" w:rsidRDefault="0039719E" w:rsidP="0039719E">
      <w:pPr>
        <w:jc w:val="center"/>
        <w:rPr>
          <w:rFonts w:ascii="Times New Roman" w:hAnsi="Times New Roman" w:cs="Times New Roman"/>
          <w:b/>
        </w:rPr>
      </w:pPr>
      <w:r w:rsidRPr="004F3CC6">
        <w:rPr>
          <w:rFonts w:ascii="Times New Roman" w:hAnsi="Times New Roman" w:cs="Times New Roman"/>
          <w:b/>
        </w:rPr>
        <w:t xml:space="preserve">График обработки апелляций о несогласии с выставленными баллами </w:t>
      </w:r>
    </w:p>
    <w:p w:rsidR="0039719E" w:rsidRDefault="0039719E" w:rsidP="003971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основного п</w:t>
      </w:r>
      <w:r>
        <w:rPr>
          <w:rFonts w:ascii="Times New Roman" w:hAnsi="Times New Roman" w:cs="Times New Roman"/>
          <w:b/>
        </w:rPr>
        <w:t>ериод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а </w:t>
      </w:r>
      <w:r w:rsidRPr="004F3CC6">
        <w:rPr>
          <w:rFonts w:ascii="Times New Roman" w:hAnsi="Times New Roman" w:cs="Times New Roman"/>
          <w:b/>
        </w:rPr>
        <w:t>ГИА-11 в 202</w:t>
      </w:r>
      <w:r>
        <w:rPr>
          <w:rFonts w:ascii="Times New Roman" w:hAnsi="Times New Roman" w:cs="Times New Roman"/>
          <w:b/>
        </w:rPr>
        <w:t>6</w:t>
      </w:r>
      <w:r w:rsidRPr="004F3CC6">
        <w:rPr>
          <w:rFonts w:ascii="Times New Roman" w:hAnsi="Times New Roman" w:cs="Times New Roman"/>
          <w:b/>
        </w:rPr>
        <w:t xml:space="preserve"> году</w:t>
      </w:r>
    </w:p>
    <w:p w:rsidR="00753B93" w:rsidRPr="00753B93" w:rsidRDefault="00753B93" w:rsidP="00753B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5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2077"/>
        <w:gridCol w:w="2077"/>
        <w:gridCol w:w="2077"/>
        <w:gridCol w:w="1707"/>
        <w:gridCol w:w="1614"/>
      </w:tblGrid>
      <w:tr w:rsidR="005E734B" w:rsidTr="005E734B">
        <w:trPr>
          <w:trHeight w:hRule="exact" w:val="3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719E" w:rsidRPr="00E276FC" w:rsidRDefault="0039719E" w:rsidP="0039719E">
            <w:pPr>
              <w:pStyle w:val="20"/>
              <w:shd w:val="clear" w:color="auto" w:fill="auto"/>
              <w:spacing w:line="200" w:lineRule="exact"/>
              <w:jc w:val="center"/>
              <w:rPr>
                <w:sz w:val="22"/>
                <w:szCs w:val="22"/>
              </w:rPr>
            </w:pPr>
            <w:r w:rsidRPr="00E276FC">
              <w:rPr>
                <w:rStyle w:val="21"/>
                <w:b w:val="0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19E" w:rsidRPr="00E276FC" w:rsidRDefault="0039719E" w:rsidP="0039719E">
            <w:pPr>
              <w:pStyle w:val="20"/>
              <w:shd w:val="clear" w:color="auto" w:fill="auto"/>
              <w:spacing w:line="200" w:lineRule="exact"/>
              <w:jc w:val="center"/>
              <w:rPr>
                <w:sz w:val="22"/>
                <w:szCs w:val="22"/>
              </w:rPr>
            </w:pPr>
            <w:r w:rsidRPr="00E276FC">
              <w:rPr>
                <w:rStyle w:val="21"/>
                <w:b w:val="0"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19E" w:rsidRPr="00E276FC" w:rsidRDefault="0039719E" w:rsidP="0039719E">
            <w:pPr>
              <w:pStyle w:val="20"/>
              <w:shd w:val="clear" w:color="auto" w:fill="auto"/>
              <w:spacing w:line="200" w:lineRule="exact"/>
              <w:jc w:val="center"/>
              <w:rPr>
                <w:sz w:val="22"/>
                <w:szCs w:val="22"/>
              </w:rPr>
            </w:pPr>
            <w:r w:rsidRPr="00E276FC">
              <w:rPr>
                <w:rStyle w:val="21"/>
                <w:b w:val="0"/>
                <w:color w:val="000000"/>
                <w:sz w:val="22"/>
                <w:szCs w:val="22"/>
              </w:rPr>
              <w:t>Дата экзамена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19E" w:rsidRPr="00E276FC" w:rsidRDefault="0039719E" w:rsidP="0039719E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2"/>
                <w:szCs w:val="22"/>
              </w:rPr>
            </w:pPr>
            <w:r w:rsidRPr="00E276FC">
              <w:rPr>
                <w:rStyle w:val="21"/>
                <w:b w:val="0"/>
                <w:color w:val="000000"/>
                <w:sz w:val="22"/>
                <w:szCs w:val="22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Прием апелляций                            о несогласии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с выставленными баллами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(не позднее указанной даты)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Завершение обработки апелляций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о несогласии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76FC">
              <w:rPr>
                <w:rFonts w:ascii="Times New Roman" w:hAnsi="Times New Roman" w:cs="Times New Roman"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Завершение обработки апелляций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о несогласии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76FC">
              <w:rPr>
                <w:rFonts w:ascii="Times New Roman" w:hAnsi="Times New Roman" w:cs="Times New Roman"/>
              </w:rPr>
              <w:t>с выставленными баллами на федеральном уровне (не позднее указанной даты)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Утверждение ГЭК результатов апелляции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о несогласии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</w:rPr>
            </w:pPr>
            <w:r w:rsidRPr="00E276FC">
              <w:rPr>
                <w:rFonts w:ascii="Times New Roman" w:hAnsi="Times New Roman" w:cs="Times New Roman"/>
              </w:rPr>
              <w:t>с выставленными баллами</w:t>
            </w:r>
          </w:p>
          <w:p w:rsidR="0039719E" w:rsidRPr="00E276FC" w:rsidRDefault="0039719E" w:rsidP="003971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76FC">
              <w:rPr>
                <w:rFonts w:ascii="Times New Roman" w:hAnsi="Times New Roman" w:cs="Times New Roman"/>
              </w:rPr>
              <w:t>(не позднее указанной даты)</w:t>
            </w:r>
          </w:p>
        </w:tc>
      </w:tr>
      <w:tr w:rsidR="00212FEC" w:rsidTr="005E734B">
        <w:trPr>
          <w:trHeight w:hRule="exact"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2FEC" w:rsidRPr="0054296B" w:rsidRDefault="00212FEC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2FEC" w:rsidRPr="00F2527A" w:rsidRDefault="00212FEC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История, литература,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2FEC" w:rsidRPr="00F2527A" w:rsidRDefault="00212FEC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</w:t>
            </w:r>
            <w:r>
              <w:rPr>
                <w:rStyle w:val="210"/>
                <w:sz w:val="24"/>
                <w:szCs w:val="24"/>
              </w:rPr>
              <w:t>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Pr="00F2527A" w:rsidRDefault="00212FEC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</w:t>
            </w:r>
            <w:r w:rsidRPr="00F2527A">
              <w:rPr>
                <w:rStyle w:val="210"/>
                <w:sz w:val="24"/>
                <w:szCs w:val="24"/>
              </w:rPr>
              <w:t>6.06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18.06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24.06 (ср)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01.07 (ср)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212FEC" w:rsidTr="005E734B">
        <w:trPr>
          <w:trHeight w:hRule="exact"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2FEC" w:rsidRPr="0054296B" w:rsidRDefault="00212FEC" w:rsidP="0054296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2FEC" w:rsidRPr="00F2527A" w:rsidRDefault="00212FEC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2FEC" w:rsidRPr="00F2527A" w:rsidRDefault="00212FEC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04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Pr="00F2527A" w:rsidRDefault="00212FEC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23.06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29.06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06.07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212FEC" w:rsidTr="005E734B">
        <w:trPr>
          <w:trHeight w:hRule="exact"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2FEC" w:rsidRPr="0054296B" w:rsidRDefault="00212FEC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2FEC" w:rsidRPr="00F2527A" w:rsidRDefault="00212FEC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2FEC" w:rsidRPr="00F2527A" w:rsidRDefault="00212FEC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08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</w:t>
            </w:r>
            <w:r>
              <w:rPr>
                <w:rStyle w:val="210"/>
                <w:sz w:val="24"/>
                <w:szCs w:val="24"/>
              </w:rPr>
              <w:t>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Pr="00F2527A" w:rsidRDefault="00212FEC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23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9444F7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25.0</w:t>
            </w:r>
            <w:r w:rsidR="009444F7">
              <w:rPr>
                <w:rStyle w:val="210"/>
                <w:sz w:val="24"/>
                <w:szCs w:val="24"/>
              </w:rPr>
              <w:t>6</w:t>
            </w:r>
            <w:r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01.07 (ср)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08.07 (ср)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EC" w:rsidRDefault="001B4A78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09.07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1B4A78" w:rsidTr="005E734B">
        <w:trPr>
          <w:trHeight w:hRule="exact"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4A78" w:rsidRPr="0054296B" w:rsidRDefault="001B4A78" w:rsidP="001B4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4A78" w:rsidRPr="00F2527A" w:rsidRDefault="001B4A78" w:rsidP="001B4A78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4A78" w:rsidRPr="00F2527A" w:rsidRDefault="001B4A78" w:rsidP="001B4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08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</w:t>
            </w:r>
            <w:r>
              <w:rPr>
                <w:rStyle w:val="210"/>
                <w:sz w:val="24"/>
                <w:szCs w:val="24"/>
              </w:rPr>
              <w:t>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Pr="00F2527A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Default="001B4A78" w:rsidP="009444F7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25.0</w:t>
            </w:r>
            <w:r w:rsidR="009444F7">
              <w:rPr>
                <w:rStyle w:val="210"/>
                <w:sz w:val="24"/>
                <w:szCs w:val="24"/>
              </w:rPr>
              <w:t>6</w:t>
            </w:r>
            <w:r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01.07 (ср)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08.07 (ср)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09.07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1B4A78" w:rsidTr="005E734B">
        <w:trPr>
          <w:trHeight w:hRule="exact"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4A78" w:rsidRPr="0054296B" w:rsidRDefault="001B4A78" w:rsidP="001B4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4A78" w:rsidRPr="00F2527A" w:rsidRDefault="001B4A78" w:rsidP="001B4A78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Обществознание, </w:t>
            </w:r>
            <w:r>
              <w:rPr>
                <w:rStyle w:val="210"/>
                <w:sz w:val="24"/>
                <w:szCs w:val="24"/>
              </w:rPr>
              <w:t>ф</w:t>
            </w:r>
            <w:r w:rsidRPr="00F2527A">
              <w:rPr>
                <w:rStyle w:val="210"/>
                <w:sz w:val="24"/>
                <w:szCs w:val="24"/>
              </w:rPr>
              <w:t>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4A78" w:rsidRPr="00F2527A" w:rsidRDefault="001B4A78" w:rsidP="001B4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Pr="00F2527A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25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29.06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10.07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78" w:rsidRDefault="001B4A78" w:rsidP="001B4A78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8723EE" w:rsidTr="005E734B">
        <w:trPr>
          <w:trHeight w:hRule="exact"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23EE" w:rsidRPr="0054296B" w:rsidRDefault="008723EE" w:rsidP="0087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23EE" w:rsidRPr="00F2527A" w:rsidRDefault="008723EE" w:rsidP="008723EE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Биология, </w:t>
            </w:r>
            <w:r>
              <w:rPr>
                <w:rStyle w:val="210"/>
                <w:sz w:val="24"/>
                <w:szCs w:val="24"/>
              </w:rPr>
              <w:t>г</w:t>
            </w:r>
            <w:r w:rsidRPr="00F2527A">
              <w:rPr>
                <w:rStyle w:val="210"/>
                <w:sz w:val="24"/>
                <w:szCs w:val="24"/>
              </w:rPr>
              <w:t>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23EE" w:rsidRPr="00F2527A" w:rsidRDefault="008723EE" w:rsidP="0087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15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Pr="00F2527A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30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08.07 (ср)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15.07 (ср)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16.07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8723EE" w:rsidTr="005E734B">
        <w:trPr>
          <w:trHeight w:hRule="exact"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23EE" w:rsidRPr="0054296B" w:rsidRDefault="008723EE" w:rsidP="0087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23EE" w:rsidRPr="00F2527A" w:rsidRDefault="008723EE" w:rsidP="008723EE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23EE" w:rsidRPr="00F2527A" w:rsidRDefault="008723EE" w:rsidP="0087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</w:t>
            </w:r>
            <w:r w:rsidRPr="00F2527A">
              <w:rPr>
                <w:rStyle w:val="210"/>
                <w:sz w:val="24"/>
                <w:szCs w:val="24"/>
              </w:rPr>
              <w:t>5.06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Pr="00F2527A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06.07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10.07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17.07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EE" w:rsidRDefault="008723EE" w:rsidP="008723E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</w:t>
            </w:r>
            <w:r w:rsidRPr="00F2527A">
              <w:rPr>
                <w:rStyle w:val="210"/>
                <w:sz w:val="24"/>
                <w:szCs w:val="24"/>
              </w:rPr>
              <w:t>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06.07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10.07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17.07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9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06.07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10.07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17.07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30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08.07 (ср)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15.07 (ср)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16.07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9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08.07 (ср)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15.07 (ср)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16.07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39719E" w:rsidTr="005E734B">
        <w:trPr>
          <w:trHeight w:hRule="exact" w:val="266"/>
        </w:trPr>
        <w:tc>
          <w:tcPr>
            <w:tcW w:w="1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19E" w:rsidRPr="00F2527A" w:rsidRDefault="0039719E" w:rsidP="00B807FB">
            <w:pPr>
              <w:rPr>
                <w:rStyle w:val="210"/>
                <w:sz w:val="24"/>
                <w:szCs w:val="24"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Резерв</w:t>
            </w:r>
          </w:p>
        </w:tc>
      </w:tr>
      <w:tr w:rsidR="005C5E73" w:rsidTr="005E734B">
        <w:trPr>
          <w:trHeight w:hRule="exact"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Style w:val="2101"/>
                <w:b w:val="0"/>
                <w:i w:val="0"/>
                <w:sz w:val="24"/>
                <w:szCs w:val="24"/>
              </w:rPr>
            </w:pPr>
            <w:r w:rsidRPr="0054296B">
              <w:rPr>
                <w:rStyle w:val="2101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Default="005C5E73" w:rsidP="005C5E73">
            <w:pPr>
              <w:ind w:left="141"/>
              <w:rPr>
                <w:rStyle w:val="2101"/>
                <w:b w:val="0"/>
                <w:i w:val="0"/>
                <w:sz w:val="24"/>
                <w:szCs w:val="24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22.06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Р</w:t>
            </w:r>
            <w:r w:rsidRPr="00F2527A">
              <w:rPr>
                <w:rStyle w:val="210"/>
                <w:sz w:val="24"/>
                <w:szCs w:val="24"/>
              </w:rPr>
              <w:t>усский язык</w:t>
            </w:r>
            <w:r>
              <w:rPr>
                <w:rStyle w:val="210"/>
                <w:sz w:val="24"/>
                <w:szCs w:val="24"/>
              </w:rPr>
              <w:t>,</w:t>
            </w:r>
            <w:r>
              <w:rPr>
                <w:rStyle w:val="2101"/>
                <w:b w:val="0"/>
                <w:i w:val="0"/>
                <w:sz w:val="24"/>
                <w:szCs w:val="24"/>
              </w:rPr>
              <w:t xml:space="preserve"> </w:t>
            </w:r>
            <w:r w:rsidRPr="00F2527A">
              <w:rPr>
                <w:rStyle w:val="210"/>
                <w:sz w:val="24"/>
                <w:szCs w:val="24"/>
              </w:rPr>
              <w:t>физика,</w:t>
            </w:r>
            <w:r>
              <w:rPr>
                <w:rStyle w:val="210"/>
                <w:sz w:val="24"/>
                <w:szCs w:val="24"/>
              </w:rPr>
              <w:t xml:space="preserve"> </w:t>
            </w:r>
            <w:r>
              <w:rPr>
                <w:rStyle w:val="210"/>
                <w:sz w:val="24"/>
                <w:szCs w:val="24"/>
              </w:rPr>
              <w:t>х</w:t>
            </w:r>
            <w:r w:rsidRPr="00F2527A">
              <w:rPr>
                <w:rStyle w:val="210"/>
                <w:sz w:val="24"/>
                <w:szCs w:val="24"/>
              </w:rPr>
              <w:t>имия</w:t>
            </w:r>
            <w:r>
              <w:rPr>
                <w:rStyle w:val="210"/>
                <w:sz w:val="24"/>
                <w:szCs w:val="24"/>
              </w:rPr>
              <w:t>,</w:t>
            </w:r>
            <w:r>
              <w:rPr>
                <w:rStyle w:val="2101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210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22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И</w:t>
            </w:r>
            <w:r w:rsidRPr="00F2527A">
              <w:rPr>
                <w:rStyle w:val="210"/>
                <w:sz w:val="24"/>
                <w:szCs w:val="24"/>
              </w:rPr>
              <w:t>ностранные языки (</w:t>
            </w:r>
            <w:r w:rsidRPr="00F2527A">
              <w:rPr>
                <w:rStyle w:val="210"/>
                <w:sz w:val="24"/>
                <w:szCs w:val="24"/>
              </w:rPr>
              <w:t>письменно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22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И</w:t>
            </w:r>
            <w:r w:rsidRPr="00F2527A">
              <w:rPr>
                <w:rStyle w:val="210"/>
                <w:sz w:val="24"/>
                <w:szCs w:val="24"/>
              </w:rPr>
              <w:t>ностранные языки (</w:t>
            </w:r>
            <w:r w:rsidRPr="00F2527A">
              <w:rPr>
                <w:rStyle w:val="210"/>
                <w:sz w:val="24"/>
                <w:szCs w:val="24"/>
              </w:rPr>
              <w:t>устно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23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(базовый уровень)</w:t>
            </w:r>
            <w:r>
              <w:rPr>
                <w:rStyle w:val="210"/>
                <w:sz w:val="24"/>
                <w:szCs w:val="24"/>
              </w:rPr>
              <w:t>, м</w:t>
            </w:r>
            <w:r w:rsidRPr="00F2527A">
              <w:rPr>
                <w:rStyle w:val="210"/>
                <w:sz w:val="24"/>
                <w:szCs w:val="24"/>
              </w:rPr>
              <w:t>атематика (профильный уровень</w:t>
            </w:r>
            <w:r w:rsidRPr="00F2527A">
              <w:rPr>
                <w:rStyle w:val="210"/>
                <w:b/>
                <w:sz w:val="24"/>
                <w:szCs w:val="24"/>
              </w:rPr>
              <w:t>)</w:t>
            </w:r>
            <w:r>
              <w:rPr>
                <w:rStyle w:val="210"/>
                <w:b/>
                <w:sz w:val="24"/>
                <w:szCs w:val="24"/>
              </w:rPr>
              <w:t>, б</w:t>
            </w:r>
            <w:r w:rsidRPr="00F2527A">
              <w:rPr>
                <w:rStyle w:val="210"/>
                <w:sz w:val="24"/>
                <w:szCs w:val="24"/>
              </w:rPr>
              <w:t>иология</w:t>
            </w:r>
            <w:r>
              <w:rPr>
                <w:rStyle w:val="210"/>
                <w:sz w:val="24"/>
                <w:szCs w:val="24"/>
              </w:rPr>
              <w:t>, география, история,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23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4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Все учебные предметы (кроме информатики)</w:t>
            </w:r>
            <w:r>
              <w:rPr>
                <w:rStyle w:val="2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4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Style w:val="2101"/>
                <w:b w:val="0"/>
                <w:i w:val="0"/>
                <w:sz w:val="24"/>
                <w:szCs w:val="24"/>
              </w:rPr>
            </w:pPr>
            <w:r w:rsidRPr="0054296B">
              <w:rPr>
                <w:rStyle w:val="2101"/>
                <w:b w:val="0"/>
                <w:i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5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5C5E73" w:rsidTr="005E734B">
        <w:trPr>
          <w:trHeight w:hRule="exact"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54296B" w:rsidRDefault="005C5E73" w:rsidP="005C5E73">
            <w:pPr>
              <w:jc w:val="center"/>
              <w:rPr>
                <w:rStyle w:val="2101"/>
                <w:b w:val="0"/>
                <w:i w:val="0"/>
                <w:sz w:val="24"/>
                <w:szCs w:val="24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ind w:left="141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Все учебные предметы (кроме информатики)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5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Pr="00F2527A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07.07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13.07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E73" w:rsidRDefault="005C5E73" w:rsidP="005C5E7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39719E" w:rsidTr="005E734B">
        <w:trPr>
          <w:trHeight w:hRule="exact" w:val="319"/>
        </w:trPr>
        <w:tc>
          <w:tcPr>
            <w:tcW w:w="1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19E" w:rsidRPr="00DC4091" w:rsidRDefault="0039719E" w:rsidP="00BC100B">
            <w:pPr>
              <w:ind w:left="147"/>
              <w:rPr>
                <w:rStyle w:val="210"/>
                <w:i/>
                <w:sz w:val="24"/>
                <w:szCs w:val="24"/>
              </w:rPr>
            </w:pPr>
            <w:r w:rsidRPr="00DC4091">
              <w:rPr>
                <w:rStyle w:val="2101"/>
                <w:b w:val="0"/>
                <w:i w:val="0"/>
                <w:sz w:val="24"/>
                <w:szCs w:val="24"/>
              </w:rPr>
              <w:t>Дополнительные дни проведения ЕГЭ</w:t>
            </w:r>
          </w:p>
        </w:tc>
      </w:tr>
      <w:tr w:rsidR="00895A53" w:rsidTr="005E734B">
        <w:trPr>
          <w:trHeight w:hRule="exact"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54296B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27.07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03.08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04.08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895A53" w:rsidTr="005E734B">
        <w:trPr>
          <w:trHeight w:hRule="exact"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54296B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Литература, </w:t>
            </w:r>
            <w:r>
              <w:rPr>
                <w:rStyle w:val="210"/>
                <w:sz w:val="24"/>
                <w:szCs w:val="24"/>
              </w:rPr>
              <w:t>химия, русский язык, ф</w:t>
            </w:r>
            <w:r w:rsidRPr="00F2527A">
              <w:rPr>
                <w:rStyle w:val="210"/>
                <w:sz w:val="24"/>
                <w:szCs w:val="24"/>
              </w:rPr>
              <w:t>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27.07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03.08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04.08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895A53" w:rsidTr="005E734B">
        <w:trPr>
          <w:trHeight w:hRule="exact"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54296B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27.07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03.08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04.08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895A53" w:rsidTr="005E734B">
        <w:trPr>
          <w:trHeight w:hRule="exact"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5A53" w:rsidRPr="0054296B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9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27.07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03.08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04.08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895A53" w:rsidTr="005E734B">
        <w:trPr>
          <w:trHeight w:hRule="exact"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54296B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ind w:left="141"/>
              <w:rPr>
                <w:rFonts w:ascii="Times New Roman" w:hAnsi="Times New Roman" w:cs="Times New Roman"/>
                <w:b/>
              </w:rPr>
            </w:pPr>
            <w:r>
              <w:rPr>
                <w:rStyle w:val="210"/>
                <w:sz w:val="24"/>
                <w:szCs w:val="24"/>
              </w:rPr>
              <w:t>Биология, география, история, обществознание, математика (базовый уровень), м</w:t>
            </w:r>
            <w:r w:rsidRPr="00F2527A">
              <w:rPr>
                <w:rStyle w:val="210"/>
                <w:sz w:val="24"/>
                <w:szCs w:val="24"/>
              </w:rPr>
              <w:t>атематика (профильный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9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Pr="00F2527A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21.07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27.07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03.08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A53" w:rsidRDefault="00895A53" w:rsidP="00895A53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04.08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</w:tbl>
    <w:p w:rsidR="006D6662" w:rsidRDefault="006D6662"/>
    <w:sectPr w:rsidR="006D6662" w:rsidSect="00B1212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255"/>
    <w:multiLevelType w:val="hybridMultilevel"/>
    <w:tmpl w:val="DD965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93"/>
    <w:rsid w:val="00034792"/>
    <w:rsid w:val="00067BFD"/>
    <w:rsid w:val="00106F1A"/>
    <w:rsid w:val="00113BE9"/>
    <w:rsid w:val="00136DD6"/>
    <w:rsid w:val="00153D26"/>
    <w:rsid w:val="001B4A78"/>
    <w:rsid w:val="00212FEC"/>
    <w:rsid w:val="00373CE0"/>
    <w:rsid w:val="0039719E"/>
    <w:rsid w:val="00457614"/>
    <w:rsid w:val="0054296B"/>
    <w:rsid w:val="005835C7"/>
    <w:rsid w:val="005C5E73"/>
    <w:rsid w:val="005E734B"/>
    <w:rsid w:val="00600BC2"/>
    <w:rsid w:val="00646723"/>
    <w:rsid w:val="00695BB5"/>
    <w:rsid w:val="006D6662"/>
    <w:rsid w:val="00753B93"/>
    <w:rsid w:val="008723EE"/>
    <w:rsid w:val="00895A53"/>
    <w:rsid w:val="008F06B2"/>
    <w:rsid w:val="00934B5E"/>
    <w:rsid w:val="009444F7"/>
    <w:rsid w:val="00A530F6"/>
    <w:rsid w:val="00A94B5D"/>
    <w:rsid w:val="00B12122"/>
    <w:rsid w:val="00B807FB"/>
    <w:rsid w:val="00BC100B"/>
    <w:rsid w:val="00BF61E3"/>
    <w:rsid w:val="00CD1543"/>
    <w:rsid w:val="00DB3DC0"/>
    <w:rsid w:val="00DC4091"/>
    <w:rsid w:val="00E15B1E"/>
    <w:rsid w:val="00E276FC"/>
    <w:rsid w:val="00F2527A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90285-E6BE-4181-B14D-9AA2A77F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753B9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53B9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"/>
    <w:basedOn w:val="2"/>
    <w:uiPriority w:val="99"/>
    <w:rsid w:val="00753B9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01">
    <w:name w:val="Основной текст (2) + 101"/>
    <w:aliases w:val="5 pt1,Полужирный,Курсив"/>
    <w:basedOn w:val="2"/>
    <w:uiPriority w:val="99"/>
    <w:rsid w:val="00753B93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3B93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00B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BC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4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10</cp:revision>
  <cp:lastPrinted>2026-04-15T13:44:00Z</cp:lastPrinted>
  <dcterms:created xsi:type="dcterms:W3CDTF">2026-04-15T12:02:00Z</dcterms:created>
  <dcterms:modified xsi:type="dcterms:W3CDTF">2026-04-15T13:48:00Z</dcterms:modified>
</cp:coreProperties>
</file>